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E84A2C" w14:textId="344C3DF6" w:rsidR="00277205" w:rsidRPr="00EC4810" w:rsidRDefault="00277205" w:rsidP="00EC4810">
      <w:pPr>
        <w:spacing w:after="120"/>
        <w:jc w:val="center"/>
        <w:rPr>
          <w:rFonts w:ascii="Roboto Slab" w:eastAsia="Times New Roman" w:hAnsi="Roboto Slab"/>
          <w:b/>
          <w:color w:val="00684B"/>
          <w:sz w:val="44"/>
          <w:szCs w:val="44"/>
        </w:rPr>
      </w:pPr>
      <w:r w:rsidRPr="00EC4810">
        <w:rPr>
          <w:rFonts w:ascii="Roboto Slab" w:eastAsia="Times New Roman" w:hAnsi="Roboto Slab"/>
          <w:b/>
          <w:color w:val="00684B"/>
          <w:sz w:val="44"/>
          <w:szCs w:val="44"/>
        </w:rPr>
        <w:t xml:space="preserve">The Art Case: Outcome </w:t>
      </w:r>
      <w:r w:rsidR="00515E46">
        <w:rPr>
          <w:rFonts w:ascii="Roboto Slab" w:eastAsia="Times New Roman" w:hAnsi="Roboto Slab"/>
          <w:b/>
          <w:color w:val="00684B"/>
          <w:sz w:val="44"/>
          <w:szCs w:val="44"/>
        </w:rPr>
        <w:t>Form</w:t>
      </w:r>
    </w:p>
    <w:p w14:paraId="21FFA704" w14:textId="77777777" w:rsidR="00277205" w:rsidRDefault="00277205" w:rsidP="00277205"/>
    <w:p w14:paraId="67B702B7" w14:textId="74DC38B1" w:rsidR="00277205" w:rsidRPr="003B3AA5" w:rsidRDefault="00277205" w:rsidP="00277205">
      <w:r>
        <w:t>Negotiation group number:  ………………</w:t>
      </w:r>
    </w:p>
    <w:p w14:paraId="72F02482" w14:textId="77777777" w:rsidR="00277205" w:rsidRPr="00712B6D" w:rsidRDefault="00277205" w:rsidP="00277205">
      <w:pPr>
        <w:rPr>
          <w:sz w:val="16"/>
          <w:szCs w:val="16"/>
          <w:u w:val="single"/>
        </w:rPr>
      </w:pPr>
    </w:p>
    <w:p w14:paraId="01B57D00" w14:textId="77777777" w:rsidR="00277205" w:rsidRDefault="00277205" w:rsidP="00277205"/>
    <w:p w14:paraId="2A892086" w14:textId="77777777" w:rsidR="00277205" w:rsidRDefault="00277205" w:rsidP="00277205">
      <w:r>
        <w:t>Name of student with role of Gallery Owner:      …………………………………………………</w:t>
      </w:r>
    </w:p>
    <w:p w14:paraId="69B17F02" w14:textId="77777777" w:rsidR="00277205" w:rsidRDefault="00277205" w:rsidP="00277205"/>
    <w:p w14:paraId="596267C3" w14:textId="77777777" w:rsidR="00277205" w:rsidRDefault="00277205" w:rsidP="00277205"/>
    <w:p w14:paraId="2F337D3B" w14:textId="77777777" w:rsidR="00277205" w:rsidRDefault="00277205" w:rsidP="00277205">
      <w:r>
        <w:t>Name of student with role of Museum Director:  …………………………………………………</w:t>
      </w:r>
    </w:p>
    <w:p w14:paraId="65580EA8" w14:textId="77777777" w:rsidR="00277205" w:rsidRDefault="00277205" w:rsidP="00277205"/>
    <w:p w14:paraId="7E373525" w14:textId="77777777" w:rsidR="00277205" w:rsidRDefault="00277205" w:rsidP="00277205"/>
    <w:p w14:paraId="15E9DFB1" w14:textId="3BBD58F2" w:rsidR="00277205" w:rsidRDefault="00277205" w:rsidP="00193A7B">
      <w:r>
        <w:t>Did you reach an agreement? (</w:t>
      </w:r>
      <w:r w:rsidRPr="005A7D79">
        <w:rPr>
          <w:i/>
          <w:iCs/>
        </w:rPr>
        <w:t>Please highlight one</w:t>
      </w:r>
      <w:r>
        <w:t>)</w:t>
      </w:r>
      <w:r w:rsidR="00193A7B">
        <w:t xml:space="preserve"> </w:t>
      </w:r>
      <w:r>
        <w:t>YES / NO</w:t>
      </w:r>
    </w:p>
    <w:p w14:paraId="48374565" w14:textId="77777777" w:rsidR="00277205" w:rsidRDefault="00277205" w:rsidP="00277205">
      <w:pPr>
        <w:rPr>
          <w:sz w:val="16"/>
          <w:szCs w:val="16"/>
        </w:rPr>
      </w:pPr>
    </w:p>
    <w:p w14:paraId="0B6E0119" w14:textId="77777777" w:rsidR="00277205" w:rsidRPr="00B15A1B" w:rsidRDefault="00277205" w:rsidP="00277205"/>
    <w:p w14:paraId="162CC18D" w14:textId="77777777" w:rsidR="00277205" w:rsidRPr="00B15A1B" w:rsidRDefault="00277205" w:rsidP="00277205">
      <w:r w:rsidRPr="00B15A1B">
        <w:t>If yes, please indicate your agreed-upon price:  ……………</w:t>
      </w:r>
      <w:r>
        <w:t>…….</w:t>
      </w:r>
      <w:r w:rsidRPr="00B15A1B">
        <w:t>……</w:t>
      </w:r>
    </w:p>
    <w:p w14:paraId="4E09EACE" w14:textId="77777777" w:rsidR="00277205" w:rsidRPr="00B15A1B" w:rsidRDefault="00277205" w:rsidP="00277205"/>
    <w:p w14:paraId="6D81BD98" w14:textId="77777777" w:rsidR="00277205" w:rsidRDefault="00277205" w:rsidP="00277205">
      <w:pPr>
        <w:rPr>
          <w:sz w:val="16"/>
          <w:szCs w:val="16"/>
        </w:rPr>
      </w:pPr>
    </w:p>
    <w:p w14:paraId="25536B7A" w14:textId="77777777" w:rsidR="00277205" w:rsidRDefault="00277205" w:rsidP="00277205">
      <w:pPr>
        <w:spacing w:line="240" w:lineRule="auto"/>
      </w:pPr>
      <w:r w:rsidRPr="00347FB4">
        <w:t xml:space="preserve">If yes, please </w:t>
      </w:r>
      <w:r>
        <w:t xml:space="preserve">describe your final agreement (including all aspects of the deal) </w:t>
      </w:r>
      <w:r w:rsidRPr="00347FB4">
        <w:t>below</w:t>
      </w:r>
      <w:r>
        <w:t xml:space="preserve">. Please write clearly. </w:t>
      </w:r>
    </w:p>
    <w:p w14:paraId="0C4EF985" w14:textId="77777777" w:rsidR="00277205" w:rsidRDefault="00277205" w:rsidP="00277205"/>
    <w:p w14:paraId="4CC720C2" w14:textId="45D9EE45" w:rsidR="00277205" w:rsidRDefault="00277205" w:rsidP="00277205">
      <w:r>
        <w:t>……………………………………………………………………………………………………………</w:t>
      </w:r>
    </w:p>
    <w:p w14:paraId="0E408A39" w14:textId="77777777" w:rsidR="00277205" w:rsidRDefault="00277205" w:rsidP="00277205"/>
    <w:p w14:paraId="5D0354B8" w14:textId="54969812" w:rsidR="00277205" w:rsidRDefault="00277205" w:rsidP="00277205">
      <w:r>
        <w:t>……………………………………………………………………………………………………………</w:t>
      </w:r>
    </w:p>
    <w:p w14:paraId="63D5F088" w14:textId="77777777" w:rsidR="00277205" w:rsidRDefault="00277205" w:rsidP="00277205"/>
    <w:p w14:paraId="21797B82" w14:textId="3054BD90" w:rsidR="00277205" w:rsidRDefault="00277205" w:rsidP="00277205">
      <w:r>
        <w:t>……………………………………………………………………………………………………………</w:t>
      </w:r>
    </w:p>
    <w:p w14:paraId="4C83E57F" w14:textId="77777777" w:rsidR="00277205" w:rsidRDefault="00277205" w:rsidP="00277205"/>
    <w:p w14:paraId="7B08069C" w14:textId="3DF8FAAE" w:rsidR="00277205" w:rsidRDefault="00277205" w:rsidP="00277205">
      <w:r>
        <w:t>……………………………………………………………………………………………………………</w:t>
      </w:r>
    </w:p>
    <w:p w14:paraId="7DF287D4" w14:textId="77777777" w:rsidR="00277205" w:rsidRDefault="00277205" w:rsidP="00277205"/>
    <w:p w14:paraId="5C51C547" w14:textId="13B5B5FD" w:rsidR="00277205" w:rsidRDefault="00277205" w:rsidP="00277205">
      <w:r>
        <w:t>……………………………………………………………………………………………………………</w:t>
      </w:r>
    </w:p>
    <w:p w14:paraId="480A18F9" w14:textId="77777777" w:rsidR="00277205" w:rsidRDefault="00277205" w:rsidP="00277205"/>
    <w:p w14:paraId="466CDCAD" w14:textId="3D13570B" w:rsidR="00277205" w:rsidRDefault="00277205" w:rsidP="00277205">
      <w:r>
        <w:t>……………………………………………………………………………………………………………</w:t>
      </w:r>
    </w:p>
    <w:p w14:paraId="595AB8FB" w14:textId="77777777" w:rsidR="00277205" w:rsidRDefault="00277205" w:rsidP="00277205"/>
    <w:p w14:paraId="087750C0" w14:textId="77777777" w:rsidR="00277205" w:rsidRPr="00B15A1B" w:rsidRDefault="00277205" w:rsidP="00277205">
      <w:r w:rsidRPr="00B15A1B">
        <w:t xml:space="preserve">Gallery Owner, on a scale of 1 (extremely negative) to 7 (extremely positive), how did the negotiation affect your relationship with the Museum Director? </w:t>
      </w:r>
    </w:p>
    <w:p w14:paraId="646187E0" w14:textId="77777777" w:rsidR="00277205" w:rsidRPr="00B15A1B" w:rsidRDefault="00277205" w:rsidP="00277205"/>
    <w:p w14:paraId="0CA68A13" w14:textId="77777777" w:rsidR="00277205" w:rsidRPr="00B15A1B" w:rsidRDefault="00277205" w:rsidP="004F7159">
      <w:r w:rsidRPr="00B15A1B">
        <w:t>………………………</w:t>
      </w:r>
    </w:p>
    <w:p w14:paraId="6C0BAB61" w14:textId="77777777" w:rsidR="00277205" w:rsidRPr="00B15A1B" w:rsidRDefault="00277205" w:rsidP="00277205"/>
    <w:p w14:paraId="16BA9616" w14:textId="77777777" w:rsidR="00277205" w:rsidRPr="00B15A1B" w:rsidRDefault="00277205" w:rsidP="00277205">
      <w:r w:rsidRPr="00B15A1B">
        <w:t xml:space="preserve">Museum Director, on a scale of 1 (extremely negative) to 7 (extremely positive), how did the negotiation affect your relationship with the Gallery Owner? </w:t>
      </w:r>
    </w:p>
    <w:p w14:paraId="0F1C8890" w14:textId="77777777" w:rsidR="00277205" w:rsidRPr="00B15A1B" w:rsidRDefault="00277205" w:rsidP="00277205"/>
    <w:p w14:paraId="54AFA320" w14:textId="77777777" w:rsidR="00277205" w:rsidRPr="00B15A1B" w:rsidRDefault="00277205" w:rsidP="004F7159">
      <w:r w:rsidRPr="00B15A1B">
        <w:t>………………………</w:t>
      </w:r>
    </w:p>
    <w:p w14:paraId="55C7CCF4" w14:textId="5B04DD4A" w:rsidR="00277205" w:rsidRPr="00277205" w:rsidRDefault="00277205" w:rsidP="00277205">
      <w:pPr>
        <w:jc w:val="center"/>
        <w:rPr>
          <w:i/>
          <w:iCs/>
        </w:rPr>
      </w:pPr>
      <w:r w:rsidRPr="00277205">
        <w:rPr>
          <w:i/>
          <w:iCs/>
        </w:rPr>
        <w:t>Please provide one copy of this outcome form to the course instructor</w:t>
      </w:r>
    </w:p>
    <w:sectPr w:rsidR="00277205" w:rsidRPr="00277205" w:rsidSect="00DB66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126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1A2D94" w14:textId="77777777" w:rsidR="00AE18F4" w:rsidRDefault="00AE18F4">
      <w:pPr>
        <w:spacing w:line="240" w:lineRule="auto"/>
      </w:pPr>
      <w:r>
        <w:separator/>
      </w:r>
    </w:p>
  </w:endnote>
  <w:endnote w:type="continuationSeparator" w:id="0">
    <w:p w14:paraId="3CB66015" w14:textId="77777777" w:rsidR="00AE18F4" w:rsidRDefault="00AE18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Slab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6E3BB8" w14:textId="77777777" w:rsidR="00DE712C" w:rsidRDefault="00DE71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EEB40" w14:textId="6C6EC8A2" w:rsidR="00F90DB5" w:rsidRDefault="00060DBA" w:rsidP="00060DBA">
    <w:pPr>
      <w:pStyle w:val="Footer"/>
    </w:pPr>
    <w:r>
      <w:rPr>
        <w:rFonts w:ascii="Roboto" w:hAnsi="Roboto"/>
        <w:sz w:val="20"/>
        <w:szCs w:val="20"/>
      </w:rPr>
      <w:t>Copyright © INSEAD</w:t>
    </w:r>
    <w:r w:rsidR="00477C06">
      <w:rPr>
        <w:rFonts w:ascii="Roboto" w:hAnsi="Roboto"/>
        <w:sz w:val="20"/>
        <w:szCs w:val="20"/>
      </w:rPr>
      <w:tab/>
    </w:r>
    <w:r w:rsidR="00477C06">
      <w:rPr>
        <w:rFonts w:ascii="Roboto" w:hAnsi="Roboto"/>
        <w:sz w:val="20"/>
        <w:szCs w:val="20"/>
      </w:rPr>
      <w:tab/>
      <w:t>06/2024-6905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76B6AA" w14:textId="77777777" w:rsidR="00DE712C" w:rsidRDefault="00DE71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8D7121" w14:textId="77777777" w:rsidR="00AE18F4" w:rsidRDefault="00AE18F4">
      <w:pPr>
        <w:spacing w:line="240" w:lineRule="auto"/>
      </w:pPr>
      <w:r>
        <w:separator/>
      </w:r>
    </w:p>
  </w:footnote>
  <w:footnote w:type="continuationSeparator" w:id="0">
    <w:p w14:paraId="79ACF2D3" w14:textId="77777777" w:rsidR="00AE18F4" w:rsidRDefault="00AE18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B59EA8" w14:textId="77777777" w:rsidR="00DE712C" w:rsidRDefault="00DE71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9D46F8" w14:textId="70AECBC0" w:rsidR="00304F4A" w:rsidRPr="00304F4A" w:rsidRDefault="00DE712C" w:rsidP="00DE712C">
    <w:pPr>
      <w:pStyle w:val="Header"/>
    </w:pPr>
    <w:r w:rsidRPr="00BD5C80">
      <w:rPr>
        <w:noProof/>
        <w:lang w:val="fr-FR" w:eastAsia="fr-FR"/>
      </w:rPr>
      <w:drawing>
        <wp:inline distT="0" distB="0" distL="0" distR="0" wp14:anchorId="7CCB86AC" wp14:editId="26FA737D">
          <wp:extent cx="2759322" cy="648000"/>
          <wp:effectExtent l="0" t="0" r="3175" b="0"/>
          <wp:docPr id="442628568" name="Picture 7" descr="A black background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336012" name="Picture 7" descr="A black background with green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9322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E8DD8D" w14:textId="77777777" w:rsidR="00DE712C" w:rsidRDefault="00DE71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205"/>
    <w:rsid w:val="00054616"/>
    <w:rsid w:val="00060DBA"/>
    <w:rsid w:val="000D4505"/>
    <w:rsid w:val="00170146"/>
    <w:rsid w:val="00193A7B"/>
    <w:rsid w:val="001B1C22"/>
    <w:rsid w:val="001B2D08"/>
    <w:rsid w:val="001C2A44"/>
    <w:rsid w:val="0024682C"/>
    <w:rsid w:val="00265AFA"/>
    <w:rsid w:val="00277205"/>
    <w:rsid w:val="002B2012"/>
    <w:rsid w:val="00304F4A"/>
    <w:rsid w:val="003248AA"/>
    <w:rsid w:val="00362E36"/>
    <w:rsid w:val="00405696"/>
    <w:rsid w:val="00410A28"/>
    <w:rsid w:val="00457D28"/>
    <w:rsid w:val="00477C06"/>
    <w:rsid w:val="004E2F2F"/>
    <w:rsid w:val="004F7159"/>
    <w:rsid w:val="00515E46"/>
    <w:rsid w:val="005B3CE0"/>
    <w:rsid w:val="00625519"/>
    <w:rsid w:val="006605A4"/>
    <w:rsid w:val="0067737D"/>
    <w:rsid w:val="00693E8D"/>
    <w:rsid w:val="00715910"/>
    <w:rsid w:val="008F500B"/>
    <w:rsid w:val="00AE18F4"/>
    <w:rsid w:val="00B44DBE"/>
    <w:rsid w:val="00B961F3"/>
    <w:rsid w:val="00BD4612"/>
    <w:rsid w:val="00C55608"/>
    <w:rsid w:val="00D12574"/>
    <w:rsid w:val="00DB6691"/>
    <w:rsid w:val="00DB79D8"/>
    <w:rsid w:val="00DE712C"/>
    <w:rsid w:val="00E45516"/>
    <w:rsid w:val="00EC4810"/>
    <w:rsid w:val="00F0458E"/>
    <w:rsid w:val="00F90DB5"/>
    <w:rsid w:val="00FD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FE5F3"/>
  <w15:chartTrackingRefBased/>
  <w15:docId w15:val="{A2163047-D747-4A49-A9A8-23460E923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77205"/>
    <w:pPr>
      <w:spacing w:after="0" w:line="276" w:lineRule="auto"/>
    </w:pPr>
    <w:rPr>
      <w:rFonts w:ascii="Arial" w:eastAsia="Arial" w:hAnsi="Arial" w:cs="Arial"/>
      <w:color w:val="000000"/>
      <w:kern w:val="0"/>
      <w:lang w:val="en-US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720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720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 w:eastAsia="zh-CN"/>
      <w14:ligatures w14:val="none"/>
    </w:rPr>
  </w:style>
  <w:style w:type="character" w:styleId="Hyperlink">
    <w:name w:val="Hyperlink"/>
    <w:basedOn w:val="DefaultParagraphFont"/>
    <w:uiPriority w:val="99"/>
    <w:unhideWhenUsed/>
    <w:rsid w:val="00277205"/>
    <w:rPr>
      <w:strike w:val="0"/>
      <w:dstrike w:val="0"/>
      <w:color w:val="006699"/>
      <w:u w:val="none"/>
      <w:effect w:val="none"/>
    </w:rPr>
  </w:style>
  <w:style w:type="paragraph" w:styleId="Footer">
    <w:name w:val="footer"/>
    <w:basedOn w:val="Normal"/>
    <w:link w:val="FooterChar"/>
    <w:uiPriority w:val="99"/>
    <w:unhideWhenUsed/>
    <w:rsid w:val="0027720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205"/>
    <w:rPr>
      <w:rFonts w:ascii="Arial" w:eastAsia="Arial" w:hAnsi="Arial" w:cs="Arial"/>
      <w:color w:val="000000"/>
      <w:kern w:val="0"/>
      <w:lang w:val="en-US" w:eastAsia="zh-C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04F4A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F4A"/>
    <w:rPr>
      <w:rFonts w:ascii="Arial" w:eastAsia="Arial" w:hAnsi="Arial" w:cs="Arial"/>
      <w:color w:val="000000"/>
      <w:kern w:val="0"/>
      <w:lang w:val="en-US" w:eastAsia="zh-CN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81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810"/>
    <w:rPr>
      <w:rFonts w:ascii="Segoe UI" w:eastAsia="Arial" w:hAnsi="Segoe UI" w:cs="Segoe UI"/>
      <w:color w:val="000000"/>
      <w:kern w:val="0"/>
      <w:sz w:val="18"/>
      <w:szCs w:val="18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Uhlmann</dc:creator>
  <cp:keywords/>
  <dc:description/>
  <cp:lastModifiedBy>ASSUREIRA Isabel</cp:lastModifiedBy>
  <cp:revision>14</cp:revision>
  <dcterms:created xsi:type="dcterms:W3CDTF">2023-06-14T04:05:00Z</dcterms:created>
  <dcterms:modified xsi:type="dcterms:W3CDTF">2024-06-17T13:40:00Z</dcterms:modified>
</cp:coreProperties>
</file>